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D9A" w:rsidRPr="001B779E" w:rsidRDefault="006C6D9A">
      <w:pPr>
        <w:rPr>
          <w:b/>
          <w:sz w:val="24"/>
        </w:rPr>
      </w:pPr>
      <w:bookmarkStart w:id="0" w:name="_GoBack"/>
      <w:bookmarkEnd w:id="0"/>
      <w:r w:rsidRPr="001B779E">
        <w:rPr>
          <w:b/>
          <w:sz w:val="24"/>
        </w:rPr>
        <w:t xml:space="preserve">SCIENCE </w:t>
      </w:r>
      <w:r w:rsidRPr="001B779E">
        <w:rPr>
          <w:b/>
          <w:sz w:val="24"/>
        </w:rPr>
        <w:tab/>
      </w:r>
      <w:r w:rsidRPr="001B779E">
        <w:rPr>
          <w:b/>
          <w:sz w:val="24"/>
        </w:rPr>
        <w:tab/>
      </w:r>
      <w:r w:rsidRPr="001B779E">
        <w:rPr>
          <w:b/>
          <w:sz w:val="24"/>
        </w:rPr>
        <w:tab/>
        <w:t>Year 1 Autumn Term 2</w:t>
      </w:r>
      <w:r w:rsidR="001B779E">
        <w:rPr>
          <w:b/>
          <w:sz w:val="24"/>
        </w:rPr>
        <w:tab/>
      </w:r>
      <w:r w:rsidR="001B779E">
        <w:rPr>
          <w:b/>
          <w:sz w:val="24"/>
        </w:rPr>
        <w:tab/>
      </w:r>
      <w:r w:rsidRPr="001B779E">
        <w:rPr>
          <w:b/>
          <w:sz w:val="24"/>
        </w:rPr>
        <w:t>Everyday materials</w:t>
      </w:r>
    </w:p>
    <w:p w:rsidR="006C6D9A" w:rsidRPr="001B779E" w:rsidRDefault="006C6D9A">
      <w:pPr>
        <w:rPr>
          <w:i/>
          <w:sz w:val="24"/>
        </w:rPr>
      </w:pPr>
      <w:r w:rsidRPr="001B779E">
        <w:rPr>
          <w:i/>
          <w:sz w:val="24"/>
        </w:rPr>
        <w:t xml:space="preserve">Top takeaways: </w:t>
      </w:r>
    </w:p>
    <w:p w:rsidR="006C6D9A" w:rsidRPr="001B779E" w:rsidRDefault="006C6D9A">
      <w:pPr>
        <w:rPr>
          <w:i/>
        </w:rPr>
      </w:pPr>
      <w:r w:rsidRPr="001B779E">
        <w:rPr>
          <w:i/>
        </w:rPr>
        <w:t xml:space="preserve">• distinguish between an object and the material from which it is made </w:t>
      </w:r>
    </w:p>
    <w:p w:rsidR="006C6D9A" w:rsidRPr="001B779E" w:rsidRDefault="006C6D9A">
      <w:pPr>
        <w:rPr>
          <w:i/>
        </w:rPr>
      </w:pPr>
      <w:r w:rsidRPr="001B779E">
        <w:rPr>
          <w:i/>
        </w:rPr>
        <w:t xml:space="preserve">• identify and name a variety of everyday materials, including wood, plastic, glass, metal, water, and rock </w:t>
      </w:r>
    </w:p>
    <w:p w:rsidR="006C6D9A" w:rsidRPr="001B779E" w:rsidRDefault="006C6D9A">
      <w:pPr>
        <w:rPr>
          <w:i/>
        </w:rPr>
      </w:pPr>
      <w:r w:rsidRPr="001B779E">
        <w:rPr>
          <w:i/>
        </w:rPr>
        <w:t xml:space="preserve">• describe the simple physical properties of a variety of everyday materials </w:t>
      </w:r>
    </w:p>
    <w:p w:rsidR="001455C9" w:rsidRPr="001B779E" w:rsidRDefault="006C6D9A">
      <w:pPr>
        <w:rPr>
          <w:i/>
        </w:rPr>
      </w:pPr>
      <w:r w:rsidRPr="001B779E">
        <w:rPr>
          <w:i/>
        </w:rPr>
        <w:t>• compare and group together a variety of everyday materials on the basis of their simple physical properties</w:t>
      </w:r>
    </w:p>
    <w:p w:rsidR="006C6D9A" w:rsidRPr="001B779E" w:rsidRDefault="00A059A1">
      <w:pPr>
        <w:rPr>
          <w:b/>
        </w:rPr>
      </w:pPr>
      <w:r w:rsidRPr="00A92EA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208280</wp:posOffset>
            </wp:positionV>
            <wp:extent cx="723900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1032" y="21057"/>
                <wp:lineTo x="21032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E1" w:rsidRPr="00507229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174625</wp:posOffset>
            </wp:positionV>
            <wp:extent cx="888365" cy="621030"/>
            <wp:effectExtent l="0" t="0" r="6985" b="7620"/>
            <wp:wrapTight wrapText="bothSides">
              <wp:wrapPolygon edited="0">
                <wp:start x="0" y="0"/>
                <wp:lineTo x="0" y="21202"/>
                <wp:lineTo x="21307" y="21202"/>
                <wp:lineTo x="21307" y="0"/>
                <wp:lineTo x="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9E" w:rsidRPr="001B779E">
        <w:rPr>
          <w:b/>
        </w:rPr>
        <w:t>Identify and name t</w:t>
      </w:r>
      <w:r w:rsidR="006E33C0" w:rsidRPr="001B779E">
        <w:rPr>
          <w:b/>
        </w:rPr>
        <w:t xml:space="preserve">hese are materials: </w:t>
      </w:r>
      <w:r w:rsidR="001B779E" w:rsidRPr="001B779E">
        <w:rPr>
          <w:b/>
        </w:rPr>
        <w:tab/>
      </w:r>
      <w:r w:rsidR="001B779E" w:rsidRPr="001B779E">
        <w:rPr>
          <w:b/>
        </w:rPr>
        <w:tab/>
        <w:t>These are the materials that things are made from:</w:t>
      </w:r>
    </w:p>
    <w:p w:rsidR="006C6D9A" w:rsidRDefault="006C6D9A">
      <w:r>
        <w:t xml:space="preserve">wood </w:t>
      </w:r>
      <w:r w:rsidR="00507229">
        <w:tab/>
      </w:r>
      <w:r w:rsidR="00507229">
        <w:tab/>
      </w:r>
      <w:r w:rsidR="00507229">
        <w:tab/>
      </w:r>
      <w:r w:rsidR="00507229">
        <w:tab/>
        <w:t>wooden things include:</w:t>
      </w:r>
    </w:p>
    <w:p w:rsidR="00A92EAC" w:rsidRDefault="00A92EAC"/>
    <w:p w:rsidR="00507229" w:rsidRDefault="00A059A1" w:rsidP="00507229">
      <w:r w:rsidRPr="00A92EA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37465</wp:posOffset>
            </wp:positionV>
            <wp:extent cx="982980" cy="654050"/>
            <wp:effectExtent l="0" t="0" r="7620" b="0"/>
            <wp:wrapTight wrapText="bothSides">
              <wp:wrapPolygon edited="0">
                <wp:start x="0" y="0"/>
                <wp:lineTo x="0" y="20761"/>
                <wp:lineTo x="21349" y="20761"/>
                <wp:lineTo x="2134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E1" w:rsidRPr="00CA69E1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18415</wp:posOffset>
            </wp:positionV>
            <wp:extent cx="831850" cy="565150"/>
            <wp:effectExtent l="0" t="0" r="6350" b="6350"/>
            <wp:wrapTight wrapText="bothSides">
              <wp:wrapPolygon edited="0">
                <wp:start x="0" y="0"/>
                <wp:lineTo x="0" y="21115"/>
                <wp:lineTo x="21270" y="21115"/>
                <wp:lineTo x="21270" y="0"/>
                <wp:lineTo x="0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9A">
        <w:t xml:space="preserve">plastic </w:t>
      </w:r>
      <w:r w:rsidR="00507229">
        <w:tab/>
      </w:r>
      <w:r w:rsidR="00507229">
        <w:tab/>
      </w:r>
      <w:r w:rsidR="00507229">
        <w:tab/>
      </w:r>
      <w:proofErr w:type="spellStart"/>
      <w:r w:rsidR="00507229">
        <w:t>plastic</w:t>
      </w:r>
      <w:proofErr w:type="spellEnd"/>
      <w:r w:rsidR="00507229">
        <w:t xml:space="preserve"> things include:</w:t>
      </w:r>
    </w:p>
    <w:p w:rsidR="006C6D9A" w:rsidRDefault="006C6D9A"/>
    <w:p w:rsidR="00A92EAC" w:rsidRDefault="00A059A1">
      <w:r w:rsidRPr="004D199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226060</wp:posOffset>
            </wp:positionV>
            <wp:extent cx="987425" cy="563245"/>
            <wp:effectExtent l="0" t="0" r="3175" b="8255"/>
            <wp:wrapTight wrapText="bothSides">
              <wp:wrapPolygon edited="0">
                <wp:start x="0" y="0"/>
                <wp:lineTo x="0" y="21186"/>
                <wp:lineTo x="21253" y="21186"/>
                <wp:lineTo x="212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E1" w:rsidRPr="00507229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82550</wp:posOffset>
            </wp:positionV>
            <wp:extent cx="857250" cy="654685"/>
            <wp:effectExtent l="0" t="0" r="0" b="0"/>
            <wp:wrapTight wrapText="bothSides">
              <wp:wrapPolygon edited="0">
                <wp:start x="0" y="0"/>
                <wp:lineTo x="0" y="20741"/>
                <wp:lineTo x="21120" y="20741"/>
                <wp:lineTo x="21120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29" w:rsidRDefault="006C6D9A" w:rsidP="00507229">
      <w:r>
        <w:t>glass</w:t>
      </w:r>
      <w:r w:rsidR="00507229">
        <w:tab/>
      </w:r>
      <w:r w:rsidR="00507229">
        <w:tab/>
      </w:r>
      <w:r w:rsidR="00507229">
        <w:tab/>
      </w:r>
      <w:r w:rsidR="00507229">
        <w:tab/>
      </w:r>
      <w:r>
        <w:t xml:space="preserve"> </w:t>
      </w:r>
      <w:proofErr w:type="spellStart"/>
      <w:r w:rsidR="00507229">
        <w:t>glass</w:t>
      </w:r>
      <w:proofErr w:type="spellEnd"/>
      <w:r w:rsidR="00507229">
        <w:t xml:space="preserve"> things include:</w:t>
      </w:r>
    </w:p>
    <w:p w:rsidR="006C6D9A" w:rsidRDefault="00CA69E1">
      <w:r w:rsidRPr="00507229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215900</wp:posOffset>
            </wp:positionV>
            <wp:extent cx="925830" cy="711200"/>
            <wp:effectExtent l="0" t="0" r="7620" b="0"/>
            <wp:wrapTight wrapText="bothSides">
              <wp:wrapPolygon edited="0">
                <wp:start x="0" y="0"/>
                <wp:lineTo x="0" y="20829"/>
                <wp:lineTo x="21333" y="20829"/>
                <wp:lineTo x="21333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EAC" w:rsidRDefault="00A92EAC">
      <w:r w:rsidRPr="00A92EA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76200</wp:posOffset>
            </wp:positionV>
            <wp:extent cx="1111885" cy="631825"/>
            <wp:effectExtent l="0" t="0" r="0" b="0"/>
            <wp:wrapTight wrapText="bothSides">
              <wp:wrapPolygon edited="0">
                <wp:start x="0" y="0"/>
                <wp:lineTo x="0" y="20840"/>
                <wp:lineTo x="21094" y="20840"/>
                <wp:lineTo x="21094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29" w:rsidRDefault="006C6D9A" w:rsidP="00507229">
      <w:r>
        <w:t xml:space="preserve">metal </w:t>
      </w:r>
      <w:r w:rsidR="00507229">
        <w:tab/>
      </w:r>
      <w:r w:rsidR="00507229">
        <w:tab/>
      </w:r>
      <w:r w:rsidR="00507229">
        <w:tab/>
        <w:t>metal things include:</w:t>
      </w:r>
    </w:p>
    <w:p w:rsidR="00A92EAC" w:rsidRDefault="00812FCB">
      <w:r w:rsidRPr="00CA69E1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165735</wp:posOffset>
            </wp:positionV>
            <wp:extent cx="809625" cy="615950"/>
            <wp:effectExtent l="0" t="0" r="9525" b="0"/>
            <wp:wrapTight wrapText="bothSides">
              <wp:wrapPolygon edited="0">
                <wp:start x="0" y="0"/>
                <wp:lineTo x="0" y="20709"/>
                <wp:lineTo x="21346" y="20709"/>
                <wp:lineTo x="213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29" w:rsidRDefault="00A92EAC" w:rsidP="00507229">
      <w:r w:rsidRPr="00A92EA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6350</wp:posOffset>
            </wp:positionV>
            <wp:extent cx="78422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988" y="21080"/>
                <wp:lineTo x="20988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9A">
        <w:t xml:space="preserve">rock </w:t>
      </w:r>
      <w:r w:rsidR="00507229">
        <w:tab/>
      </w:r>
      <w:r w:rsidR="00507229">
        <w:tab/>
      </w:r>
      <w:r w:rsidR="00507229">
        <w:tab/>
      </w:r>
      <w:r w:rsidR="00507229">
        <w:tab/>
      </w:r>
      <w:proofErr w:type="spellStart"/>
      <w:r w:rsidR="00507229">
        <w:t>rock</w:t>
      </w:r>
      <w:proofErr w:type="spellEnd"/>
      <w:r w:rsidR="00507229">
        <w:t xml:space="preserve"> things include:</w:t>
      </w:r>
      <w:r w:rsidR="00CA69E1">
        <w:t xml:space="preserve"> </w:t>
      </w:r>
    </w:p>
    <w:p w:rsidR="00A92EAC" w:rsidRDefault="00A92EAC"/>
    <w:p w:rsidR="006C6D9A" w:rsidRDefault="00A059A1">
      <w:r w:rsidRPr="00A92EA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13335</wp:posOffset>
            </wp:positionV>
            <wp:extent cx="884555" cy="457200"/>
            <wp:effectExtent l="0" t="0" r="0" b="0"/>
            <wp:wrapTight wrapText="bothSides">
              <wp:wrapPolygon edited="0">
                <wp:start x="0" y="0"/>
                <wp:lineTo x="0" y="20700"/>
                <wp:lineTo x="20933" y="20700"/>
                <wp:lineTo x="20933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CB" w:rsidRPr="00812FCB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6985</wp:posOffset>
            </wp:positionV>
            <wp:extent cx="648335" cy="673100"/>
            <wp:effectExtent l="0" t="0" r="0" b="0"/>
            <wp:wrapTight wrapText="bothSides">
              <wp:wrapPolygon edited="0">
                <wp:start x="0" y="0"/>
                <wp:lineTo x="0" y="20785"/>
                <wp:lineTo x="20944" y="20785"/>
                <wp:lineTo x="209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83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9A">
        <w:t xml:space="preserve">paper </w:t>
      </w:r>
      <w:r w:rsidR="006E33C0">
        <w:t xml:space="preserve">or </w:t>
      </w:r>
      <w:r w:rsidR="006C6D9A">
        <w:t xml:space="preserve">cardboard </w:t>
      </w:r>
      <w:r w:rsidR="00507229">
        <w:tab/>
        <w:t>paper or cardboard things include:</w:t>
      </w:r>
      <w:r w:rsidR="00812FCB" w:rsidRPr="00812FCB">
        <w:rPr>
          <w:noProof/>
          <w:lang w:eastAsia="en-GB"/>
        </w:rPr>
        <w:t xml:space="preserve"> </w:t>
      </w:r>
    </w:p>
    <w:p w:rsidR="00A92EAC" w:rsidRDefault="00A92EAC"/>
    <w:p w:rsidR="00507229" w:rsidRDefault="00A059A1" w:rsidP="00507229">
      <w:r w:rsidRPr="004D199D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7620</wp:posOffset>
            </wp:positionV>
            <wp:extent cx="927100" cy="561975"/>
            <wp:effectExtent l="0" t="0" r="6350" b="9525"/>
            <wp:wrapTight wrapText="bothSides">
              <wp:wrapPolygon edited="0">
                <wp:start x="0" y="0"/>
                <wp:lineTo x="0" y="21234"/>
                <wp:lineTo x="21304" y="21234"/>
                <wp:lineTo x="21304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9A1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71120</wp:posOffset>
            </wp:positionV>
            <wp:extent cx="1033780" cy="596900"/>
            <wp:effectExtent l="0" t="0" r="0" b="0"/>
            <wp:wrapTight wrapText="bothSides">
              <wp:wrapPolygon edited="0">
                <wp:start x="0" y="0"/>
                <wp:lineTo x="0" y="20681"/>
                <wp:lineTo x="21096" y="20681"/>
                <wp:lineTo x="2109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9A">
        <w:t>fabric</w:t>
      </w:r>
      <w:r w:rsidR="00A92EAC">
        <w:t xml:space="preserve"> </w:t>
      </w:r>
      <w:r w:rsidR="00507229">
        <w:tab/>
      </w:r>
      <w:r w:rsidR="00507229">
        <w:tab/>
      </w:r>
      <w:r w:rsidR="00507229">
        <w:tab/>
      </w:r>
      <w:r>
        <w:tab/>
      </w:r>
      <w:r w:rsidR="00507229">
        <w:t>fabric things include:</w:t>
      </w:r>
      <w:r w:rsidRPr="00A059A1">
        <w:rPr>
          <w:noProof/>
          <w:lang w:eastAsia="en-GB"/>
        </w:rPr>
        <w:t xml:space="preserve"> </w:t>
      </w:r>
    </w:p>
    <w:p w:rsidR="006C6D9A" w:rsidRDefault="006C6D9A"/>
    <w:p w:rsidR="006E33C0" w:rsidRPr="001B779E" w:rsidRDefault="001B779E">
      <w:pPr>
        <w:rPr>
          <w:b/>
        </w:rPr>
      </w:pPr>
      <w:r w:rsidRPr="001B779E">
        <w:rPr>
          <w:b/>
        </w:rPr>
        <w:t>Vocabulary to describe w</w:t>
      </w:r>
      <w:r w:rsidR="006C6D9A" w:rsidRPr="001B779E">
        <w:rPr>
          <w:b/>
        </w:rPr>
        <w:t>hat material</w:t>
      </w:r>
      <w:r>
        <w:rPr>
          <w:b/>
        </w:rPr>
        <w:t xml:space="preserve">s are </w:t>
      </w:r>
      <w:r w:rsidR="006C6D9A" w:rsidRPr="001B779E">
        <w:rPr>
          <w:b/>
        </w:rPr>
        <w:t>like</w:t>
      </w:r>
      <w:r w:rsidR="006E33C0" w:rsidRPr="001B779E">
        <w:rPr>
          <w:b/>
        </w:rPr>
        <w:t>:</w:t>
      </w:r>
    </w:p>
    <w:p w:rsidR="006E33C0" w:rsidRDefault="001B779E" w:rsidP="006E33C0">
      <w:r>
        <w:t>hard</w:t>
      </w:r>
      <w:r>
        <w:tab/>
      </w:r>
      <w:r w:rsidR="006E33C0">
        <w:t xml:space="preserve"> </w:t>
      </w:r>
      <w:r>
        <w:tab/>
      </w:r>
      <w:r>
        <w:tab/>
      </w:r>
      <w:r>
        <w:tab/>
      </w:r>
      <w:r w:rsidR="006E33C0">
        <w:t xml:space="preserve">soft </w:t>
      </w:r>
    </w:p>
    <w:p w:rsidR="006E33C0" w:rsidRDefault="006E33C0">
      <w:r>
        <w:t xml:space="preserve">stiff </w:t>
      </w:r>
      <w:r w:rsidR="001B779E">
        <w:tab/>
      </w:r>
      <w:r w:rsidR="001B779E">
        <w:tab/>
      </w:r>
      <w:r w:rsidR="001B779E">
        <w:tab/>
      </w:r>
      <w:r w:rsidR="001B779E">
        <w:tab/>
      </w:r>
      <w:r>
        <w:t xml:space="preserve">stretchy </w:t>
      </w:r>
    </w:p>
    <w:p w:rsidR="006C6D9A" w:rsidRDefault="001B779E">
      <w:r>
        <w:t xml:space="preserve">rough </w:t>
      </w:r>
      <w:r>
        <w:tab/>
      </w:r>
      <w:r>
        <w:tab/>
      </w:r>
      <w:r>
        <w:tab/>
      </w:r>
      <w:r>
        <w:tab/>
      </w:r>
      <w:r w:rsidR="006C6D9A">
        <w:t xml:space="preserve">smooth </w:t>
      </w:r>
    </w:p>
    <w:p w:rsidR="001B779E" w:rsidRDefault="001B779E">
      <w:r>
        <w:t>bendy</w:t>
      </w:r>
      <w:r>
        <w:tab/>
      </w:r>
      <w:r>
        <w:tab/>
      </w:r>
      <w:r>
        <w:tab/>
      </w:r>
      <w:r>
        <w:tab/>
        <w:t>not bendy (rigid)</w:t>
      </w:r>
    </w:p>
    <w:p w:rsidR="001B779E" w:rsidRDefault="001B779E">
      <w:r>
        <w:t>waterproof</w:t>
      </w:r>
      <w:r>
        <w:tab/>
      </w:r>
      <w:r>
        <w:tab/>
      </w:r>
      <w:r>
        <w:tab/>
        <w:t>not waterproof</w:t>
      </w:r>
    </w:p>
    <w:p w:rsidR="006C6D9A" w:rsidRDefault="001B779E">
      <w:r>
        <w:t xml:space="preserve"> transparent (see through)</w:t>
      </w:r>
      <w:r>
        <w:tab/>
        <w:t>opaque (not see through)</w:t>
      </w:r>
    </w:p>
    <w:sectPr w:rsidR="006C6D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D9A"/>
    <w:rsid w:val="001455C9"/>
    <w:rsid w:val="001B779E"/>
    <w:rsid w:val="004D199D"/>
    <w:rsid w:val="00507229"/>
    <w:rsid w:val="006C6D9A"/>
    <w:rsid w:val="006E33C0"/>
    <w:rsid w:val="00812FCB"/>
    <w:rsid w:val="009F7D08"/>
    <w:rsid w:val="00A059A1"/>
    <w:rsid w:val="00A92EAC"/>
    <w:rsid w:val="00CA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46F435-EB91-474D-AC5C-373209FE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Fourie</dc:creator>
  <cp:keywords/>
  <dc:description/>
  <cp:lastModifiedBy>Marie Perry</cp:lastModifiedBy>
  <cp:revision>2</cp:revision>
  <dcterms:created xsi:type="dcterms:W3CDTF">2024-11-13T09:50:00Z</dcterms:created>
  <dcterms:modified xsi:type="dcterms:W3CDTF">2024-11-13T09:50:00Z</dcterms:modified>
</cp:coreProperties>
</file>